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785" w:rsidRDefault="003833E3" w:rsidP="00A00E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 поступивших средствах 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внебюджет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="00A00EAE">
        <w:rPr>
          <w:rFonts w:ascii="Times New Roman" w:hAnsi="Times New Roman" w:cs="Times New Roman"/>
          <w:sz w:val="28"/>
          <w:szCs w:val="28"/>
        </w:rPr>
        <w:t xml:space="preserve"> МБОУ </w:t>
      </w:r>
      <w:r w:rsidR="00632C8C">
        <w:rPr>
          <w:rFonts w:ascii="Times New Roman" w:hAnsi="Times New Roman" w:cs="Times New Roman"/>
          <w:sz w:val="28"/>
          <w:szCs w:val="28"/>
        </w:rPr>
        <w:t xml:space="preserve">«Корсабашская </w:t>
      </w:r>
      <w:r w:rsidR="005749B6">
        <w:rPr>
          <w:rFonts w:ascii="Times New Roman" w:hAnsi="Times New Roman" w:cs="Times New Roman"/>
          <w:sz w:val="28"/>
          <w:szCs w:val="28"/>
        </w:rPr>
        <w:t>школа-интернат для детей с ограниченными возможностями здоровья</w:t>
      </w:r>
      <w:r w:rsidR="00632C8C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3722"/>
      </w:tblGrid>
      <w:tr w:rsidR="00F81BDE" w:rsidTr="00632C8C">
        <w:tc>
          <w:tcPr>
            <w:tcW w:w="817" w:type="dxa"/>
          </w:tcPr>
          <w:p w:rsidR="00F81BDE" w:rsidRPr="003833E3" w:rsidRDefault="00F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1" w:type="dxa"/>
          </w:tcPr>
          <w:p w:rsidR="00F81BDE" w:rsidRPr="003833E3" w:rsidRDefault="00F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поступления средства</w:t>
            </w:r>
          </w:p>
        </w:tc>
        <w:tc>
          <w:tcPr>
            <w:tcW w:w="1914" w:type="dxa"/>
          </w:tcPr>
          <w:p w:rsidR="00F81BDE" w:rsidRPr="003833E3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r w:rsidR="00F81BDE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</w:tc>
        <w:tc>
          <w:tcPr>
            <w:tcW w:w="3722" w:type="dxa"/>
          </w:tcPr>
          <w:p w:rsidR="00F81BDE" w:rsidRPr="003833E3" w:rsidRDefault="00F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</w:p>
        </w:tc>
      </w:tr>
      <w:tr w:rsidR="00F81BDE" w:rsidTr="00632C8C">
        <w:tc>
          <w:tcPr>
            <w:tcW w:w="817" w:type="dxa"/>
          </w:tcPr>
          <w:p w:rsidR="00F81BDE" w:rsidRPr="003833E3" w:rsidRDefault="00F81B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11" w:type="dxa"/>
          </w:tcPr>
          <w:p w:rsidR="00F81BDE" w:rsidRPr="003833E3" w:rsidRDefault="00F81BDE" w:rsidP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Выручка от </w:t>
            </w:r>
            <w:r w:rsidR="00632C8C">
              <w:rPr>
                <w:rFonts w:ascii="Times New Roman" w:hAnsi="Times New Roman" w:cs="Times New Roman"/>
                <w:sz w:val="24"/>
                <w:szCs w:val="24"/>
              </w:rPr>
              <w:t>макулатуры</w:t>
            </w:r>
          </w:p>
        </w:tc>
        <w:tc>
          <w:tcPr>
            <w:tcW w:w="1914" w:type="dxa"/>
          </w:tcPr>
          <w:p w:rsidR="00F81BDE" w:rsidRPr="003833E3" w:rsidRDefault="00F81BDE" w:rsidP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32C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22" w:type="dxa"/>
          </w:tcPr>
          <w:p w:rsidR="00F81BDE" w:rsidRPr="003833E3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 рублей</w:t>
            </w:r>
          </w:p>
        </w:tc>
      </w:tr>
      <w:tr w:rsidR="00632C8C" w:rsidTr="00632C8C">
        <w:tc>
          <w:tcPr>
            <w:tcW w:w="817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11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Выручка от продажи смородины</w:t>
            </w:r>
          </w:p>
        </w:tc>
        <w:tc>
          <w:tcPr>
            <w:tcW w:w="1914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722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 рублей</w:t>
            </w:r>
          </w:p>
        </w:tc>
      </w:tr>
      <w:tr w:rsidR="00632C8C" w:rsidTr="00632C8C">
        <w:tc>
          <w:tcPr>
            <w:tcW w:w="817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11" w:type="dxa"/>
          </w:tcPr>
          <w:p w:rsidR="00632C8C" w:rsidRDefault="00632C8C" w:rsidP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Выручка от макулатуры</w:t>
            </w:r>
          </w:p>
        </w:tc>
        <w:tc>
          <w:tcPr>
            <w:tcW w:w="1914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3722" w:type="dxa"/>
          </w:tcPr>
          <w:p w:rsidR="00632C8C" w:rsidRDefault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 рублей</w:t>
            </w:r>
          </w:p>
        </w:tc>
      </w:tr>
      <w:tr w:rsidR="005749B6" w:rsidTr="00632C8C">
        <w:tc>
          <w:tcPr>
            <w:tcW w:w="817" w:type="dxa"/>
          </w:tcPr>
          <w:p w:rsidR="005749B6" w:rsidRDefault="00574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11" w:type="dxa"/>
          </w:tcPr>
          <w:p w:rsidR="005749B6" w:rsidRDefault="005749B6" w:rsidP="00632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Выручка от сдачи лома</w:t>
            </w:r>
          </w:p>
        </w:tc>
        <w:tc>
          <w:tcPr>
            <w:tcW w:w="1914" w:type="dxa"/>
          </w:tcPr>
          <w:p w:rsidR="005749B6" w:rsidRDefault="00574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3722" w:type="dxa"/>
          </w:tcPr>
          <w:p w:rsidR="005749B6" w:rsidRDefault="00574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25000 рублей</w:t>
            </w:r>
            <w:bookmarkStart w:id="0" w:name="_GoBack"/>
            <w:bookmarkEnd w:id="0"/>
          </w:p>
        </w:tc>
      </w:tr>
    </w:tbl>
    <w:p w:rsidR="00B43387" w:rsidRDefault="00B43387" w:rsidP="00A00EAE">
      <w:pPr>
        <w:rPr>
          <w:rFonts w:ascii="Times New Roman" w:hAnsi="Times New Roman" w:cs="Times New Roman"/>
          <w:sz w:val="28"/>
          <w:szCs w:val="28"/>
        </w:rPr>
      </w:pPr>
    </w:p>
    <w:p w:rsidR="00B43387" w:rsidRPr="003833E3" w:rsidRDefault="00B43387" w:rsidP="00632C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                 </w:t>
      </w:r>
      <w:proofErr w:type="spellStart"/>
      <w:r w:rsidR="00632C8C">
        <w:rPr>
          <w:rFonts w:ascii="Times New Roman" w:hAnsi="Times New Roman" w:cs="Times New Roman"/>
          <w:sz w:val="28"/>
          <w:szCs w:val="28"/>
        </w:rPr>
        <w:t>Шарипов</w:t>
      </w:r>
      <w:proofErr w:type="spellEnd"/>
      <w:r w:rsidR="00632C8C">
        <w:rPr>
          <w:rFonts w:ascii="Times New Roman" w:hAnsi="Times New Roman" w:cs="Times New Roman"/>
          <w:sz w:val="28"/>
          <w:szCs w:val="28"/>
        </w:rPr>
        <w:t xml:space="preserve"> А.Н.</w:t>
      </w:r>
    </w:p>
    <w:sectPr w:rsidR="00B43387" w:rsidRPr="00383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E3"/>
    <w:rsid w:val="00105588"/>
    <w:rsid w:val="0018345B"/>
    <w:rsid w:val="003833E3"/>
    <w:rsid w:val="003F67AC"/>
    <w:rsid w:val="00473785"/>
    <w:rsid w:val="004E0073"/>
    <w:rsid w:val="005749B6"/>
    <w:rsid w:val="00632C8C"/>
    <w:rsid w:val="00A00EAE"/>
    <w:rsid w:val="00B43387"/>
    <w:rsid w:val="00F8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комп</cp:lastModifiedBy>
  <cp:revision>2</cp:revision>
  <dcterms:created xsi:type="dcterms:W3CDTF">2020-02-11T19:24:00Z</dcterms:created>
  <dcterms:modified xsi:type="dcterms:W3CDTF">2020-02-11T19:24:00Z</dcterms:modified>
</cp:coreProperties>
</file>